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2C" w:rsidRDefault="00EE3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ANKETNEGA VPRAŠALNIKA ZA UČITELJE</w:t>
      </w:r>
      <w:r w:rsidR="001A45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MAJ 2014</w:t>
      </w:r>
      <w:r w:rsidR="00FF2B1A">
        <w:rPr>
          <w:rFonts w:ascii="Arial" w:hAnsi="Arial" w:cs="Arial"/>
          <w:sz w:val="24"/>
          <w:szCs w:val="24"/>
        </w:rPr>
        <w:t xml:space="preserve"> </w:t>
      </w:r>
    </w:p>
    <w:p w:rsidR="00710E65" w:rsidRDefault="00185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N=</w:t>
      </w:r>
      <w:r w:rsidR="00FF2B1A" w:rsidRPr="00827A2C">
        <w:rPr>
          <w:rFonts w:ascii="Arial" w:hAnsi="Arial" w:cs="Arial"/>
          <w:color w:val="FF0000"/>
          <w:sz w:val="24"/>
          <w:szCs w:val="24"/>
        </w:rPr>
        <w:t>32</w:t>
      </w:r>
    </w:p>
    <w:p w:rsidR="00EE3137" w:rsidRPr="0018508F" w:rsidRDefault="00EE3137" w:rsidP="00EE313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Tekom šolskega leta je pes enkrat do dvakrat tedensko prisoten pri pouku. Kaj me</w:t>
      </w:r>
      <w:r w:rsid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nite</w:t>
      </w:r>
      <w:r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morem se odločiti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elno se strinjam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- 6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opolnoma se strinjam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- 24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rugo: nimam izkušenj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uper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E3137" w:rsidRPr="0018508F" w:rsidRDefault="00EE3137" w:rsidP="0018508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Kaj menite o prisotnosti psa pri drugih šolskih dejavnostih, npr. na športnem dnevu, šoli v naravi, prireditvah?  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morem se odločiti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elno se strinjam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- 4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opolnoma se strinjam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26</w:t>
      </w:r>
    </w:p>
    <w:p w:rsidR="00EE3137" w:rsidRPr="0018508F" w:rsidRDefault="0018508F" w:rsidP="00EE3137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rugo: odvisno od dejavnosti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E3137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vsebine</w:t>
      </w:r>
    </w:p>
    <w:p w:rsidR="00EE3137" w:rsidRPr="0018508F" w:rsidRDefault="00EE3137" w:rsidP="0018508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Kaj menite, kako vpliva prisotnost psa v šoli na učence (na hodniku, v razredu</w:t>
      </w:r>
      <w:r w:rsidR="0018508F"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508F"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18508F"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 individualni obravnavi)?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Menim, da vpliva pozitivno, motivacijsko, mogoče se lahko zgodi, da kdaj rahlo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moteče, ker bolj pritegne pozornost otrok kot sam pouk.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 morem oceniti.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Pomirjujoče.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Ugodno, umirja in pritegne pozornost.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enkrat še nisem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izvedla ure s psom</w:t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Enkrat sem bila slučajno prisotna v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enem razredu in sem opazila, da so učenci bolj motivirani za delo, raje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sodelujejo in se vključujejo v učni proces, hkrati pa so tudi bolj umirjeni in tihi.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Sproščujoče.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Menim, da se otroci psičke razveselijo; lahko, da ima še kdo strah pred njim;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zagotovo ga opazijo; učenci zadnje triade me sprašujejo, če bo kdaj pes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prisoten pri pouku.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</w:t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 </w:t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zelo pametno, saj prisotnost psa vpliva na otroke; otroci so posledično bolj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mirni, pozorni, strpni …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Pozitivno; menim, da se umirijo, ko vidijo psa na šoli.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  <w:r w:rsidR="00E832CA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Pozitiven vpliv, prebujajo se jim pozitivna čustva.</w:t>
      </w:r>
    </w:p>
    <w:p w:rsidR="00E832CA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 marsikoga bo to prijetna popestritev, nekaterim pa verjetno pes ne bo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pomenil nič posebnega.</w:t>
      </w:r>
    </w:p>
    <w:p w:rsidR="00C51D2D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Odvisno od učenca;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zelo motivacijsko deluje</w:t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pri individualni obravnavi. </w:t>
      </w:r>
    </w:p>
    <w:p w:rsidR="00C51D2D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Pozitivno, učenci so bolj motivirani, razvijajo pozitiven odnos do živali, se še bolj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potrudijo za doseganje ciljev …</w:t>
      </w:r>
    </w:p>
    <w:p w:rsidR="00C51D2D" w:rsidRPr="0018508F" w:rsidRDefault="0018508F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Pes s svojo prisotnostjo učence umirja, jim pomaga premagovati ovire, saj se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lahko izražajo preko psa. Obenem postanejo bolj pozorni in odgovorni za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dogajanje okoli sebe (vedo, da hrup moti psa, da ga ne morejo kar naprej božati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se stegovati proti njemu …).</w:t>
      </w:r>
    </w:p>
    <w:p w:rsidR="00C51D2D" w:rsidRPr="0018508F" w:rsidRDefault="00D2525D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Navajenost na drugačnost.</w:t>
      </w:r>
    </w:p>
    <w:p w:rsidR="00C51D2D" w:rsidRPr="0018508F" w:rsidRDefault="00D2525D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Pozitivno</w:t>
      </w:r>
      <w:r w:rsid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otroke in učitelje sprosti, navdihne, »omehča«, nasmeji.</w:t>
      </w:r>
    </w:p>
    <w:p w:rsidR="00C51D2D" w:rsidRPr="0018508F" w:rsidRDefault="00D2525D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Zelo pozitivno, učenci so bolj umirjeni in vsi aktivno sodelujejo pri dejavnosti.</w:t>
      </w:r>
    </w:p>
    <w:p w:rsidR="00C51D2D" w:rsidRPr="0018508F" w:rsidRDefault="00D2525D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Otroci se že v »mimohodu« ustavijo, pogledajo, sklonijo k psu in pobožajo. Pri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pouku pa zelo motivacijsko, spodbudno. Otroci so za spodbude zelo dovzetni.</w:t>
      </w:r>
    </w:p>
    <w:p w:rsidR="00C51D2D" w:rsidRPr="0018508F" w:rsidRDefault="00D2525D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Motivacijsko, učenci se sprostijo, prijetno. Menim, da pes vpliva tudi na odnos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1D2D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 učenci in tudi na odnos do živali.</w:t>
      </w:r>
    </w:p>
    <w:p w:rsidR="00DE2672" w:rsidRPr="0018508F" w:rsidRDefault="00D2525D" w:rsidP="00EE3137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E2672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Sama nisem ljubiteljica psov in ne morem komentirati.</w:t>
      </w:r>
    </w:p>
    <w:p w:rsidR="009A3B30" w:rsidRPr="0018508F" w:rsidRDefault="00D2525D" w:rsidP="009A3B30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E2672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Pozitivno. Tisti otroci, ki nimajo živali doma, imajo priložnost, da navežejo stik.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E2672" w:rsidRPr="0018508F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 individualni uri vpliva pozitivno, umirja, motivira. </w:t>
      </w:r>
    </w:p>
    <w:p w:rsidR="00DE2672" w:rsidRDefault="00DE2672" w:rsidP="0018508F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08F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Menite, da je dobro, da so učenci tudi v šoli v stiku z domačo živaljo ali se vam zdi to moteče?</w:t>
      </w:r>
    </w:p>
    <w:p w:rsidR="00D2525D" w:rsidRPr="0018508F" w:rsidRDefault="00D2525D" w:rsidP="00D2525D">
      <w:pPr>
        <w:pStyle w:val="Odstavekseznama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2672" w:rsidRPr="00D2525D" w:rsidRDefault="00DE267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Menim, da je to dobro. Nimajo vi otroci doma živali, zato je stik v šoli z njo pozitiven.</w:t>
      </w:r>
    </w:p>
    <w:p w:rsidR="00DE2672" w:rsidRPr="00D2525D" w:rsidRDefault="00DE267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Mislim, da je to v redu.</w:t>
      </w:r>
    </w:p>
    <w:p w:rsidR="00DE2672" w:rsidRPr="00D2525D" w:rsidRDefault="00DE267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Vsekakor, da je stik z domačo živaljo zelo pozitiven</w:t>
      </w:r>
      <w:r w:rsidR="000D5F52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večino otrok menim, da pes ni moteč.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 moteče, razen če ima kdo alergijo ali strah.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 je, da tudi v šoli »pokažemo« odnos do živali.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Da, to je super, da je v šoli. VSI JO IMAMO RADI.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Sem mnenja, da je prisotnost domače živali dobra stvar, (pod pogojem dobre dresure), saj se lahko otroci ogromno naučijo.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Prevzamejo skrb, postanejo odgovornejši.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 mojem mnenju zelo dobro vpliva na učence.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Zelo dobro, predvsem za nemirne učence, saj jih kuža po mojem mnenju zelo umiri.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 pozitivno, saj so učenci za delo bolj motivirani, so bolj aktivni.</w:t>
      </w:r>
    </w:p>
    <w:p w:rsidR="000D5F52" w:rsidRPr="00D2525D" w:rsidRDefault="000D5F52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Menim, da </w:t>
      </w:r>
      <w:r w:rsidR="00CB261B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prisotnost domače živali dobro vpliva na vse delavce in učence.</w:t>
      </w:r>
    </w:p>
    <w:p w:rsidR="00CB261B" w:rsidRPr="00D2525D" w:rsidRDefault="00CB261B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učence, ki bodo psa sprejeli in v delu z njim in ob njem videli interes bo to vsekakor zanimivo, spodbudno in bodo od tega dela imeli korist.</w:t>
      </w:r>
    </w:p>
    <w:p w:rsidR="00CB261B" w:rsidRPr="00D2525D" w:rsidRDefault="00CB261B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Pozitivno in motivacijsko, vendar mora biti ura zelo natančno načrtovana in izpeljana.</w:t>
      </w:r>
    </w:p>
    <w:p w:rsidR="00CB261B" w:rsidRPr="00D2525D" w:rsidRDefault="00CB261B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Zdi se mi dobro, deluje terapevtsko.</w:t>
      </w:r>
    </w:p>
    <w:p w:rsidR="00CB261B" w:rsidRPr="00D2525D" w:rsidRDefault="00D2525D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9A3B30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ahko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 moteče, če</w:t>
      </w:r>
      <w:r w:rsidR="009A3B30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 smiselno umeščeno in vodeno. Ob primerni pripravi, </w:t>
      </w: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 </w:t>
      </w:r>
      <w:r w:rsidR="009A3B30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 to krasna ideja.</w:t>
      </w:r>
    </w:p>
    <w:p w:rsidR="009A3B30" w:rsidRPr="00D2525D" w:rsidRDefault="009A3B30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Glede stika z živalmi nimam nobenih zadržkov. Tudi sama jih pri učnem delu rada »uporabim« (prinesem, pokažem …).</w:t>
      </w:r>
    </w:p>
    <w:p w:rsidR="009A3B30" w:rsidRPr="00D2525D" w:rsidRDefault="009A3B30" w:rsidP="00DE2672">
      <w:pPr>
        <w:pStyle w:val="Odstavekseznama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Odvisno od otroka. Vsekakor pa ne siliti k temu.</w:t>
      </w:r>
    </w:p>
    <w:p w:rsidR="009A3B30" w:rsidRPr="00D2525D" w:rsidRDefault="009A3B30" w:rsidP="009A3B30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Prisotnost psa bo vplivala na</w:t>
      </w:r>
    </w:p>
    <w:p w:rsidR="009A3B30" w:rsidRPr="009A3B30" w:rsidRDefault="00D2525D" w:rsidP="009A3B3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a) k</w:t>
      </w:r>
      <w:r w:rsidR="009A3B30" w:rsidRPr="009A3B30">
        <w:rPr>
          <w:rFonts w:ascii="Arial" w:hAnsi="Arial" w:cs="Arial"/>
          <w:color w:val="FF0000"/>
          <w:sz w:val="24"/>
          <w:szCs w:val="24"/>
        </w:rPr>
        <w:t>limo v tistem razredu, kjer bo pes prisoten.</w:t>
      </w:r>
      <w:r w:rsidR="009A3B30">
        <w:rPr>
          <w:rFonts w:ascii="Arial" w:hAnsi="Arial" w:cs="Arial"/>
          <w:color w:val="FF0000"/>
          <w:sz w:val="24"/>
          <w:szCs w:val="24"/>
        </w:rPr>
        <w:t xml:space="preserve"> </w:t>
      </w:r>
      <w:r w:rsidR="009A3B30" w:rsidRPr="009A3B30">
        <w:rPr>
          <w:rFonts w:ascii="Arial" w:hAnsi="Arial" w:cs="Arial"/>
          <w:sz w:val="24"/>
          <w:szCs w:val="24"/>
        </w:rPr>
        <w:t xml:space="preserve"> 15 odgovorov</w:t>
      </w:r>
    </w:p>
    <w:p w:rsidR="009A3B30" w:rsidRPr="009A3B30" w:rsidRDefault="00D2525D" w:rsidP="009A3B3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b) k</w:t>
      </w:r>
      <w:r w:rsidR="009A3B30" w:rsidRPr="009A3B30">
        <w:rPr>
          <w:rFonts w:ascii="Arial" w:hAnsi="Arial" w:cs="Arial"/>
          <w:color w:val="FF0000"/>
          <w:sz w:val="24"/>
          <w:szCs w:val="24"/>
        </w:rPr>
        <w:t>limo na celi šoli.</w:t>
      </w:r>
      <w:r w:rsidR="009A3B30">
        <w:rPr>
          <w:rFonts w:ascii="Arial" w:hAnsi="Arial" w:cs="Arial"/>
          <w:color w:val="FF0000"/>
          <w:sz w:val="24"/>
          <w:szCs w:val="24"/>
        </w:rPr>
        <w:t xml:space="preserve"> </w:t>
      </w:r>
      <w:r w:rsidR="009A3B30" w:rsidRPr="009A3B30">
        <w:rPr>
          <w:rFonts w:ascii="Arial" w:hAnsi="Arial" w:cs="Arial"/>
          <w:sz w:val="24"/>
          <w:szCs w:val="24"/>
        </w:rPr>
        <w:t xml:space="preserve"> 18 odgovorov</w:t>
      </w:r>
    </w:p>
    <w:p w:rsidR="009A3B30" w:rsidRPr="009A3B30" w:rsidRDefault="00D2525D" w:rsidP="009A3B3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c) p</w:t>
      </w:r>
      <w:r w:rsidR="009A3B30" w:rsidRPr="009A3B30">
        <w:rPr>
          <w:rFonts w:ascii="Arial" w:hAnsi="Arial" w:cs="Arial"/>
          <w:color w:val="FF0000"/>
          <w:sz w:val="24"/>
          <w:szCs w:val="24"/>
        </w:rPr>
        <w:t xml:space="preserve">osamezne učence. </w:t>
      </w:r>
      <w:r w:rsidR="009A3B30" w:rsidRPr="009A3B30">
        <w:rPr>
          <w:rFonts w:ascii="Arial" w:hAnsi="Arial" w:cs="Arial"/>
          <w:sz w:val="24"/>
          <w:szCs w:val="24"/>
        </w:rPr>
        <w:t>17 odgovorov</w:t>
      </w:r>
    </w:p>
    <w:p w:rsidR="009A3B30" w:rsidRPr="009A3B30" w:rsidRDefault="00D2525D" w:rsidP="009A3B3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č) p</w:t>
      </w:r>
      <w:r w:rsidR="009A3B30" w:rsidRPr="009A3B30">
        <w:rPr>
          <w:rFonts w:ascii="Arial" w:hAnsi="Arial" w:cs="Arial"/>
          <w:color w:val="FF0000"/>
          <w:sz w:val="24"/>
          <w:szCs w:val="24"/>
        </w:rPr>
        <w:t>risotnost psa ne bo imela vpliva na spremembe.</w:t>
      </w:r>
    </w:p>
    <w:p w:rsidR="009A3B30" w:rsidRPr="00D2525D" w:rsidRDefault="009A3B30" w:rsidP="009A3B30">
      <w:pPr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Prosimo, če svoj zgornji odgovor na kratko obrazložite:</w:t>
      </w:r>
    </w:p>
    <w:p w:rsidR="009A3B30" w:rsidRPr="009A3B30" w:rsidRDefault="009A3B30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9A3B30">
        <w:rPr>
          <w:rFonts w:ascii="Arial" w:hAnsi="Arial" w:cs="Arial"/>
          <w:sz w:val="24"/>
          <w:szCs w:val="24"/>
        </w:rPr>
        <w:t xml:space="preserve">Učenci so pozitivno naravnani </w:t>
      </w:r>
      <w:r w:rsidRPr="000265FA">
        <w:rPr>
          <w:rFonts w:ascii="Arial" w:hAnsi="Arial" w:cs="Arial"/>
          <w:sz w:val="24"/>
          <w:szCs w:val="24"/>
        </w:rPr>
        <w:t>zaradi spremembe v razredu</w:t>
      </w:r>
      <w:r w:rsidRPr="009A3B30">
        <w:rPr>
          <w:rFonts w:ascii="Arial" w:hAnsi="Arial" w:cs="Arial"/>
          <w:sz w:val="24"/>
          <w:szCs w:val="24"/>
        </w:rPr>
        <w:t>.</w:t>
      </w:r>
    </w:p>
    <w:p w:rsidR="009A3B30" w:rsidRPr="000265FA" w:rsidRDefault="009A3B30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65F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Ker se je prisotnost psa pri pouku in drugih aktivnostih že izkazala za pozitivno, verjamem, da vsak pozitiven impulz vpliva tudi na klimo v šoli.</w:t>
      </w:r>
    </w:p>
    <w:p w:rsidR="009A3B30" w:rsidRPr="000265FA" w:rsidRDefault="009A3B30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65F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tiste, ki se bodo ukvarjali s psom, bo verjetno vpliv pozitiven glede občutka pripadnosti.</w:t>
      </w:r>
    </w:p>
    <w:p w:rsidR="009A3B30" w:rsidRPr="000265FA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65F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Prisotnost psa je res pozitivna stvar. </w:t>
      </w:r>
      <w:r w:rsidR="00D2525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Nadaljujemo s tem.</w:t>
      </w:r>
    </w:p>
    <w:p w:rsidR="009B7038" w:rsidRPr="000265FA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65F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mi zdi, da se učenci spremenijo, ko je prisoten pes na šoli.</w:t>
      </w:r>
    </w:p>
    <w:p w:rsidR="009B7038" w:rsidRPr="000265FA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65F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 vidim negativnih plati oz. kako bi to NE vplivalo dobro na klimo.</w:t>
      </w:r>
    </w:p>
    <w:p w:rsidR="009B7038" w:rsidRPr="000265FA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65FA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 večini ljudi prisotnost psa ugodno vpliva na razpoloženje in delovanje, spremeni se že sama mimika obraza.</w:t>
      </w:r>
    </w:p>
    <w:p w:rsidR="009B7038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Ker z repkom veselo maha. </w:t>
      </w:r>
    </w:p>
    <w:p w:rsidR="009B7038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Motivacija pri otrocih s težavami pri socializaciji.</w:t>
      </w:r>
    </w:p>
    <w:p w:rsidR="009B7038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 bo motivacija za vse učence.</w:t>
      </w:r>
    </w:p>
    <w:p w:rsidR="009B7038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 dosedanjih izkušnjah so se učenci prihoda psa zelo veselili in so bili motivirani, če so se morali za njegov prihod predhodno pripraviti.</w:t>
      </w:r>
    </w:p>
    <w:p w:rsidR="009B7038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Menim, da vsi učenci nimajo sproščujočega odnosa do psov, nekateri se jih bojijo.</w:t>
      </w:r>
    </w:p>
    <w:p w:rsidR="009B7038" w:rsidRDefault="00D2525D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Otroci, ki so v stiku s</w:t>
      </w:r>
      <w:r w:rsidR="009B7038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psom</w:t>
      </w: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B7038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 strpnejši, se umirijo, lažje oz. boljše delajo.</w:t>
      </w:r>
    </w:p>
    <w:p w:rsidR="009B7038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Osebe, ki srečujejo psa</w:t>
      </w:r>
      <w:r w:rsidR="00D2525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postanejo strpnejše, bolj pozitivne …</w:t>
      </w:r>
    </w:p>
    <w:p w:rsidR="009B7038" w:rsidRDefault="009B7038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Dvomim, da bo vpliv</w:t>
      </w:r>
      <w:r w:rsidR="00D2525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 na celotno šolo, zagotovo</w:t>
      </w: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 bo v gromozansko pomoč posameznikom.</w:t>
      </w:r>
    </w:p>
    <w:p w:rsidR="009B7038" w:rsidRDefault="00CA429F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 oz. pouk bo drugačen od »tradicionalnega«, več zanimanja in sodelovanja.</w:t>
      </w:r>
    </w:p>
    <w:p w:rsidR="00CA429F" w:rsidRDefault="00CA429F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Vsi ga bodo na tak ali drugačen način sprejeli medse.</w:t>
      </w:r>
    </w:p>
    <w:p w:rsidR="00CA429F" w:rsidRDefault="00CA429F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Učenci vedo, da je pes prisoten na šoli, zato se tudi drugače obnašajo (nekateri ga bodo želeli videti, drugi bodo morda malo mirnejši ob srečanju z njim).</w:t>
      </w:r>
    </w:p>
    <w:p w:rsidR="00CA429F" w:rsidRDefault="00CA429F" w:rsidP="009A3B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Otroci so bolj umirjeni in pozornost je bolj usmerjena, boljša koncentracija tudi za daljše obdobje.</w:t>
      </w:r>
    </w:p>
    <w:p w:rsidR="00D2525D" w:rsidRPr="00D2525D" w:rsidRDefault="00D2525D" w:rsidP="00D2525D">
      <w:pPr>
        <w:pStyle w:val="Odstavekseznama"/>
        <w:ind w:left="1080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6410" w:rsidRPr="00D2525D" w:rsidRDefault="004E6410" w:rsidP="004E6410">
      <w:pPr>
        <w:pStyle w:val="Odstavekseznama"/>
        <w:ind w:left="1080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 Nameravate kdaj poiskati neposreden stik s psom?</w:t>
      </w:r>
    </w:p>
    <w:p w:rsidR="004E6410" w:rsidRPr="004E6410" w:rsidRDefault="004E6410" w:rsidP="00D2525D">
      <w:pPr>
        <w:pStyle w:val="Odstavekseznama"/>
        <w:ind w:left="1080"/>
        <w:jc w:val="both"/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6410" w:rsidRPr="004E6410" w:rsidRDefault="00D2525D" w:rsidP="004E6410">
      <w:pPr>
        <w:pStyle w:val="Odstavekseznam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</w:t>
      </w:r>
      <w:r w:rsidR="004E6410" w:rsidRPr="004E6410">
        <w:rPr>
          <w:rFonts w:ascii="Arial" w:hAnsi="Arial" w:cs="Arial"/>
          <w:color w:val="FF0000"/>
          <w:sz w:val="24"/>
          <w:szCs w:val="24"/>
        </w:rPr>
        <w:t>) Da, neposrednega stika s psom si zelo želim in ga bom vsekakor navezal.</w:t>
      </w:r>
      <w:r w:rsidR="004E6410">
        <w:rPr>
          <w:rFonts w:ascii="Arial" w:hAnsi="Arial" w:cs="Arial"/>
          <w:color w:val="FF0000"/>
          <w:sz w:val="24"/>
          <w:szCs w:val="24"/>
        </w:rPr>
        <w:t xml:space="preserve"> </w:t>
      </w:r>
      <w:r w:rsidR="004E6410" w:rsidRPr="004E6410">
        <w:rPr>
          <w:rFonts w:ascii="Arial" w:hAnsi="Arial" w:cs="Arial"/>
          <w:sz w:val="24"/>
          <w:szCs w:val="24"/>
        </w:rPr>
        <w:t xml:space="preserve"> 14 odgovorov</w:t>
      </w:r>
    </w:p>
    <w:p w:rsidR="004E6410" w:rsidRPr="004E6410" w:rsidRDefault="00D2525D" w:rsidP="004E6410">
      <w:pPr>
        <w:pStyle w:val="Odstavekseznam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</w:t>
      </w:r>
      <w:r w:rsidR="004E6410" w:rsidRPr="004E6410">
        <w:rPr>
          <w:rFonts w:ascii="Arial" w:hAnsi="Arial" w:cs="Arial"/>
          <w:color w:val="FF0000"/>
          <w:sz w:val="24"/>
          <w:szCs w:val="24"/>
        </w:rPr>
        <w:t>) Da, neposredni stik s psom bom občasno navezal.</w:t>
      </w:r>
      <w:r w:rsidR="004E6410">
        <w:rPr>
          <w:rFonts w:ascii="Arial" w:hAnsi="Arial" w:cs="Arial"/>
          <w:color w:val="FF0000"/>
          <w:sz w:val="24"/>
          <w:szCs w:val="24"/>
        </w:rPr>
        <w:t xml:space="preserve"> </w:t>
      </w:r>
      <w:r w:rsidR="004E6410" w:rsidRPr="004E6410">
        <w:rPr>
          <w:rFonts w:ascii="Arial" w:hAnsi="Arial" w:cs="Arial"/>
          <w:sz w:val="24"/>
          <w:szCs w:val="24"/>
        </w:rPr>
        <w:t xml:space="preserve"> 10 odgovorov</w:t>
      </w:r>
    </w:p>
    <w:p w:rsidR="004E6410" w:rsidRPr="004E6410" w:rsidRDefault="00D2525D" w:rsidP="004E6410">
      <w:pPr>
        <w:pStyle w:val="Odstavekseznam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</w:t>
      </w:r>
      <w:r w:rsidR="004E6410" w:rsidRPr="004E6410">
        <w:rPr>
          <w:rFonts w:ascii="Arial" w:hAnsi="Arial" w:cs="Arial"/>
          <w:color w:val="FF0000"/>
          <w:sz w:val="24"/>
          <w:szCs w:val="24"/>
        </w:rPr>
        <w:t>) Ne vem še ali bom navezal neposredni stik</w:t>
      </w:r>
      <w:r w:rsidR="000265FA">
        <w:rPr>
          <w:rFonts w:ascii="Arial" w:hAnsi="Arial" w:cs="Arial"/>
          <w:color w:val="FF0000"/>
          <w:sz w:val="24"/>
          <w:szCs w:val="24"/>
        </w:rPr>
        <w:t xml:space="preserve"> s psom. </w:t>
      </w:r>
      <w:r w:rsidR="000265FA" w:rsidRPr="000265FA">
        <w:rPr>
          <w:rFonts w:ascii="Arial" w:hAnsi="Arial" w:cs="Arial"/>
          <w:sz w:val="24"/>
          <w:szCs w:val="24"/>
        </w:rPr>
        <w:t>4 odgovori</w:t>
      </w:r>
    </w:p>
    <w:p w:rsidR="004E6410" w:rsidRPr="004E6410" w:rsidRDefault="00D2525D" w:rsidP="004E6410">
      <w:pPr>
        <w:pStyle w:val="Odstavekseznam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č</w:t>
      </w:r>
      <w:r w:rsidR="004E6410" w:rsidRPr="004E6410">
        <w:rPr>
          <w:rFonts w:ascii="Arial" w:hAnsi="Arial" w:cs="Arial"/>
          <w:color w:val="FF0000"/>
          <w:sz w:val="24"/>
          <w:szCs w:val="24"/>
        </w:rPr>
        <w:t>) Neposrednega stika s psom ne bom iskal, zdi se mi, da ni potrebe po tem, pes ne sodi v šolo.</w:t>
      </w:r>
    </w:p>
    <w:p w:rsidR="004E6410" w:rsidRPr="004E6410" w:rsidRDefault="00D2525D" w:rsidP="004E6410">
      <w:pPr>
        <w:pStyle w:val="Odstavekseznam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</w:t>
      </w:r>
      <w:r w:rsidR="004E6410" w:rsidRPr="004E6410">
        <w:rPr>
          <w:rFonts w:ascii="Arial" w:hAnsi="Arial" w:cs="Arial"/>
          <w:color w:val="FF0000"/>
          <w:sz w:val="24"/>
          <w:szCs w:val="24"/>
        </w:rPr>
        <w:t>) Neposrednega stika s psom ne bom iskal, psov se bojim.</w:t>
      </w:r>
      <w:r w:rsidR="000265FA">
        <w:rPr>
          <w:rFonts w:ascii="Arial" w:hAnsi="Arial" w:cs="Arial"/>
          <w:color w:val="FF0000"/>
          <w:sz w:val="24"/>
          <w:szCs w:val="24"/>
        </w:rPr>
        <w:t xml:space="preserve"> </w:t>
      </w:r>
      <w:r w:rsidR="000265FA" w:rsidRPr="000265FA">
        <w:rPr>
          <w:rFonts w:ascii="Arial" w:hAnsi="Arial" w:cs="Arial"/>
          <w:sz w:val="24"/>
          <w:szCs w:val="24"/>
        </w:rPr>
        <w:t xml:space="preserve"> 1 odgovor</w:t>
      </w:r>
      <w:r w:rsidR="004E6410" w:rsidRPr="000265FA">
        <w:rPr>
          <w:rFonts w:ascii="Arial" w:hAnsi="Arial" w:cs="Arial"/>
          <w:sz w:val="24"/>
          <w:szCs w:val="24"/>
        </w:rPr>
        <w:t xml:space="preserve">   </w:t>
      </w:r>
    </w:p>
    <w:p w:rsidR="004E6410" w:rsidRDefault="00D2525D" w:rsidP="004E6410">
      <w:pPr>
        <w:pStyle w:val="Odstavekseznam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</w:t>
      </w:r>
      <w:r w:rsidR="004E6410" w:rsidRPr="004E6410">
        <w:rPr>
          <w:rFonts w:ascii="Arial" w:hAnsi="Arial" w:cs="Arial"/>
          <w:color w:val="FF0000"/>
          <w:sz w:val="24"/>
          <w:szCs w:val="24"/>
        </w:rPr>
        <w:t>) Drugo:</w:t>
      </w:r>
    </w:p>
    <w:p w:rsidR="000265FA" w:rsidRPr="000265FA" w:rsidRDefault="000265FA" w:rsidP="000265FA">
      <w:pPr>
        <w:pStyle w:val="Odstavekseznama"/>
        <w:ind w:left="1080"/>
        <w:jc w:val="both"/>
        <w:rPr>
          <w:rFonts w:ascii="Arial" w:hAnsi="Arial" w:cs="Arial"/>
          <w:sz w:val="24"/>
          <w:szCs w:val="24"/>
        </w:rPr>
      </w:pPr>
      <w:r w:rsidRPr="000265FA">
        <w:rPr>
          <w:rFonts w:ascii="Arial" w:hAnsi="Arial" w:cs="Arial"/>
          <w:sz w:val="24"/>
          <w:szCs w:val="24"/>
        </w:rPr>
        <w:t xml:space="preserve"> Bi se želela privaditi, ker se sicer psov bojim.</w:t>
      </w:r>
    </w:p>
    <w:p w:rsidR="000265FA" w:rsidRPr="000265FA" w:rsidRDefault="00D2525D" w:rsidP="000265FA">
      <w:pPr>
        <w:pStyle w:val="Odstavekseznam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Stik sem že poiskala. </w:t>
      </w:r>
      <w:r w:rsidR="000265FA" w:rsidRPr="000265FA">
        <w:rPr>
          <w:rFonts w:ascii="Arial" w:hAnsi="Arial" w:cs="Arial"/>
          <w:sz w:val="24"/>
          <w:szCs w:val="24"/>
        </w:rPr>
        <w:t xml:space="preserve"> 2 odgovora</w:t>
      </w:r>
    </w:p>
    <w:p w:rsidR="000265FA" w:rsidRDefault="00D2525D" w:rsidP="000265FA">
      <w:pPr>
        <w:pStyle w:val="Odstavekseznam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65FA" w:rsidRPr="000265FA">
        <w:rPr>
          <w:rFonts w:ascii="Arial" w:hAnsi="Arial" w:cs="Arial"/>
          <w:sz w:val="24"/>
          <w:szCs w:val="24"/>
        </w:rPr>
        <w:t>Po potrebi.</w:t>
      </w:r>
    </w:p>
    <w:p w:rsidR="000265FA" w:rsidRPr="00D2525D" w:rsidRDefault="000265FA" w:rsidP="000265FA">
      <w:pP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 V zvezi s projektom bi želel sporočiti še:</w:t>
      </w:r>
    </w:p>
    <w:p w:rsidR="000265FA" w:rsidRPr="00D2525D" w:rsidRDefault="000265FA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Pozdravljam spremembe, posebej če bodo na posameznike dobro vplivale – da se bodo na šoli počutili bolje.</w:t>
      </w:r>
    </w:p>
    <w:p w:rsidR="000265FA" w:rsidRPr="00D2525D" w:rsidRDefault="000265FA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- Kar tako naprej</w:t>
      </w:r>
      <w:r w:rsid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saj je</w:t>
      </w: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dokazano, da so živali res dobri motivatorji za otroke ali za kakršno koli drugo terapijo.</w:t>
      </w:r>
    </w:p>
    <w:p w:rsidR="000265FA" w:rsidRPr="00D2525D" w:rsidRDefault="000265FA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1C2778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C309D4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dzivi staršev in otrok so pozitivni. Tudi otroci radi sodelujejo v »drugačnih« aktivnostih,</w:t>
      </w:r>
      <w:r w:rsid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09D4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 bolj motivirani.</w:t>
      </w:r>
    </w:p>
    <w:p w:rsidR="001C2778" w:rsidRPr="00D2525D" w:rsidRDefault="001C2778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Kar tako naprej! Upam, </w:t>
      </w:r>
      <w:r w:rsid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boste prišli še kaj v 3.</w:t>
      </w: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triado in k mladinskemu in otroškemu zboru (vaje za koncentracijo, izpostavljanje posameznikov</w:t>
      </w:r>
      <w:r w:rsidR="002E6ADC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ritmično- gibalne igrice z žogico ipd.).</w:t>
      </w:r>
    </w:p>
    <w:p w:rsidR="002E6ADC" w:rsidRPr="00D2525D" w:rsidRDefault="002E6ADC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Krožek Tačke pomagačke je super. Otroci </w:t>
      </w:r>
      <w:r w:rsid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 </w:t>
      </w: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avdušeni nad Kity. Žalostni </w:t>
      </w:r>
      <w:r w:rsid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 </w:t>
      </w: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starejši otroci, ker ni Kity pri pouku pri njih.</w:t>
      </w:r>
    </w:p>
    <w:p w:rsidR="002E6ADC" w:rsidRPr="00D2525D" w:rsidRDefault="002E6ADC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Sem zelo vesela, da kaj takega obstaja in da ste ljudje, ki se s tem ukvarjate</w:t>
      </w:r>
      <w:r w:rsid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delite dobro. Hvala!</w:t>
      </w:r>
    </w:p>
    <w:p w:rsidR="002E6ADC" w:rsidRPr="00D2525D" w:rsidRDefault="002E6ADC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Le tako naprej!</w:t>
      </w:r>
    </w:p>
    <w:p w:rsidR="002E6ADC" w:rsidRPr="00D2525D" w:rsidRDefault="002E6ADC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Vse pohvale in nadaljuj v tej smeri, naši učenci so bili navdušeni.</w:t>
      </w:r>
    </w:p>
    <w:p w:rsidR="002E6ADC" w:rsidRPr="00D2525D" w:rsidRDefault="002E6ADC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Mogoče bi izvedla uro, da vidim</w:t>
      </w:r>
      <w:r w:rsid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kako deluje.</w:t>
      </w:r>
    </w:p>
    <w:p w:rsidR="002E6ADC" w:rsidRPr="00D2525D" w:rsidRDefault="002E6ADC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Ker so tvoje izkušnje pozitivne – le tako naprej.</w:t>
      </w:r>
    </w:p>
    <w:p w:rsidR="00C61400" w:rsidRPr="00D2525D" w:rsidRDefault="002E6ADC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Izvedba ene ure. Se javim in naročim.</w:t>
      </w:r>
    </w:p>
    <w:p w:rsidR="00C61400" w:rsidRPr="00D2525D" w:rsidRDefault="00C61400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Da sta obe – vodnica  in psička – prav zanimiv  in uspešen par. Tako naprej.</w:t>
      </w:r>
    </w:p>
    <w:p w:rsidR="00C61400" w:rsidRPr="00D2525D" w:rsidRDefault="00C61400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Želim si dela z njo!</w:t>
      </w:r>
    </w:p>
    <w:p w:rsidR="00C61400" w:rsidRPr="00D2525D" w:rsidRDefault="00C61400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Projekt mi je všeč.</w:t>
      </w:r>
      <w:r w:rsidR="004B369F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B369F" w:rsidRPr="00D2525D" w:rsidRDefault="004B369F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Mislim, da je projekt zelo dober, spreminja klimo na šoli, zato – le še tako naprej.</w:t>
      </w:r>
    </w:p>
    <w:p w:rsidR="004B369F" w:rsidRPr="00D2525D" w:rsidRDefault="00D2525D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Vse izkušnje, so</w:t>
      </w:r>
      <w:r w:rsidR="004B369F"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pozitivne.</w:t>
      </w:r>
    </w:p>
    <w:p w:rsidR="004B369F" w:rsidRPr="00D2525D" w:rsidRDefault="004B369F" w:rsidP="000265FA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Korajžno naprej! Menim, da je energija druženja z živalmi zelo dobra in celo potrebna.</w:t>
      </w:r>
    </w:p>
    <w:p w:rsidR="000265FA" w:rsidRPr="00D2525D" w:rsidRDefault="004B369F" w:rsidP="00D2525D">
      <w:pPr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525D">
        <w:rPr>
          <w:rFonts w:ascii="Arial" w:hAnsi="Arial" w:cs="Arial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Le tako naprej!</w:t>
      </w:r>
    </w:p>
    <w:p w:rsidR="00E832CA" w:rsidRDefault="00E832CA" w:rsidP="00EE3137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832CA" w:rsidRDefault="00E832CA" w:rsidP="00EE3137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32CA" w:rsidRPr="00EE3137" w:rsidRDefault="00E832CA" w:rsidP="00EE3137">
      <w:pPr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137" w:rsidRPr="00EE3137" w:rsidRDefault="00EE3137" w:rsidP="00EE3137">
      <w:pPr>
        <w:pStyle w:val="Odstavekseznama"/>
        <w:jc w:val="both"/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137" w:rsidRDefault="00EE3137" w:rsidP="00EE3137">
      <w:pPr>
        <w:pStyle w:val="Odstavekseznama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137" w:rsidRPr="00EE3137" w:rsidRDefault="00EE3137" w:rsidP="00EE3137">
      <w:pPr>
        <w:pStyle w:val="Odstavekseznama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137" w:rsidRPr="00EE3137" w:rsidRDefault="00EE3137">
      <w:pPr>
        <w:rPr>
          <w:rFonts w:ascii="Arial" w:hAnsi="Arial" w:cs="Arial"/>
          <w:sz w:val="24"/>
          <w:szCs w:val="24"/>
        </w:rPr>
      </w:pPr>
    </w:p>
    <w:sectPr w:rsidR="00EE3137" w:rsidRPr="00EE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4533D"/>
    <w:multiLevelType w:val="hybridMultilevel"/>
    <w:tmpl w:val="765063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11C3"/>
    <w:multiLevelType w:val="hybridMultilevel"/>
    <w:tmpl w:val="D4988A3C"/>
    <w:lvl w:ilvl="0" w:tplc="8288FBEA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255AC"/>
    <w:multiLevelType w:val="hybridMultilevel"/>
    <w:tmpl w:val="01A6844E"/>
    <w:lvl w:ilvl="0" w:tplc="EDD237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7438"/>
    <w:multiLevelType w:val="hybridMultilevel"/>
    <w:tmpl w:val="2CDC721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10BBE"/>
    <w:multiLevelType w:val="multilevel"/>
    <w:tmpl w:val="A3F81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3DF0"/>
    <w:multiLevelType w:val="hybridMultilevel"/>
    <w:tmpl w:val="A3F81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0DD7"/>
    <w:multiLevelType w:val="hybridMultilevel"/>
    <w:tmpl w:val="49AE0C94"/>
    <w:lvl w:ilvl="0" w:tplc="D69EE7AC">
      <w:start w:val="4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2765A5"/>
    <w:multiLevelType w:val="hybridMultilevel"/>
    <w:tmpl w:val="D9402C18"/>
    <w:lvl w:ilvl="0" w:tplc="31E8DDF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7"/>
    <w:rsid w:val="000265FA"/>
    <w:rsid w:val="000D5F52"/>
    <w:rsid w:val="0018508F"/>
    <w:rsid w:val="001A4535"/>
    <w:rsid w:val="001C2778"/>
    <w:rsid w:val="001E6954"/>
    <w:rsid w:val="002E6ADC"/>
    <w:rsid w:val="00382769"/>
    <w:rsid w:val="004B369F"/>
    <w:rsid w:val="004E6410"/>
    <w:rsid w:val="00710E65"/>
    <w:rsid w:val="00827A2C"/>
    <w:rsid w:val="009A3B30"/>
    <w:rsid w:val="009B7038"/>
    <w:rsid w:val="00A01DAD"/>
    <w:rsid w:val="00C26A8B"/>
    <w:rsid w:val="00C309D4"/>
    <w:rsid w:val="00C51D2D"/>
    <w:rsid w:val="00C61400"/>
    <w:rsid w:val="00CA429F"/>
    <w:rsid w:val="00CB261B"/>
    <w:rsid w:val="00D2525D"/>
    <w:rsid w:val="00DE2672"/>
    <w:rsid w:val="00E832CA"/>
    <w:rsid w:val="00EE313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F345-2D0C-4A47-B5C8-CFCD1219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313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850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50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508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50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508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Slapnik</cp:lastModifiedBy>
  <cp:revision>2</cp:revision>
  <dcterms:created xsi:type="dcterms:W3CDTF">2015-10-11T18:30:00Z</dcterms:created>
  <dcterms:modified xsi:type="dcterms:W3CDTF">2015-10-11T18:30:00Z</dcterms:modified>
</cp:coreProperties>
</file>